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186EA" w14:textId="7F4F253C" w:rsidR="00D164C5" w:rsidRDefault="004901DB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IPTV人民北机房应用负载均衡系统设备采购项目</w:t>
      </w:r>
      <w:r w:rsidR="00B23EC6">
        <w:rPr>
          <w:rFonts w:ascii="宋体" w:eastAsia="宋体" w:hAnsi="宋体" w:hint="eastAsia"/>
          <w:b/>
          <w:sz w:val="36"/>
          <w:szCs w:val="36"/>
        </w:rPr>
        <w:t>采购</w:t>
      </w:r>
      <w:r w:rsidR="00B23EC6">
        <w:rPr>
          <w:rFonts w:ascii="宋体" w:eastAsia="宋体" w:hAnsi="宋体"/>
          <w:b/>
          <w:sz w:val="36"/>
          <w:szCs w:val="36"/>
        </w:rPr>
        <w:t>需求</w:t>
      </w:r>
      <w:r w:rsidR="00B23EC6">
        <w:rPr>
          <w:rFonts w:ascii="宋体" w:eastAsia="宋体" w:hAnsi="宋体" w:hint="eastAsia"/>
          <w:b/>
          <w:sz w:val="36"/>
          <w:szCs w:val="36"/>
        </w:rPr>
        <w:t>、预算问卷</w:t>
      </w:r>
      <w:r w:rsidR="00B23EC6">
        <w:rPr>
          <w:rFonts w:ascii="宋体" w:eastAsia="宋体" w:hAnsi="宋体"/>
          <w:b/>
          <w:sz w:val="36"/>
          <w:szCs w:val="36"/>
        </w:rPr>
        <w:t>调查表</w:t>
      </w:r>
    </w:p>
    <w:p w14:paraId="3861939A" w14:textId="77777777" w:rsidR="00D164C5" w:rsidRDefault="00B23EC6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采购需求、预算调查的市场主体基本情况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D164C5" w14:paraId="6F7BD1A4" w14:textId="77777777">
        <w:trPr>
          <w:trHeight w:val="546"/>
          <w:jc w:val="center"/>
        </w:trPr>
        <w:tc>
          <w:tcPr>
            <w:tcW w:w="3396" w:type="dxa"/>
            <w:vAlign w:val="center"/>
          </w:tcPr>
          <w:p w14:paraId="1268578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47F3CFE8" w14:textId="77777777" w:rsidR="00D164C5" w:rsidRDefault="00D164C5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6F02C103" w14:textId="77777777">
        <w:trPr>
          <w:trHeight w:val="464"/>
          <w:jc w:val="center"/>
        </w:trPr>
        <w:tc>
          <w:tcPr>
            <w:tcW w:w="3396" w:type="dxa"/>
            <w:vAlign w:val="center"/>
          </w:tcPr>
          <w:p w14:paraId="7C268306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6C7D8685" w14:textId="77777777" w:rsidR="00D164C5" w:rsidRDefault="00B23EC6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269E9A93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2D9CAF6D" w14:textId="77777777" w:rsidR="00D164C5" w:rsidRDefault="00B23EC6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D164C5" w14:paraId="6CCB73CE" w14:textId="77777777">
        <w:trPr>
          <w:trHeight w:val="369"/>
          <w:jc w:val="center"/>
        </w:trPr>
        <w:tc>
          <w:tcPr>
            <w:tcW w:w="3396" w:type="dxa"/>
            <w:vAlign w:val="center"/>
          </w:tcPr>
          <w:p w14:paraId="57B376D1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1AE20AF7" w14:textId="77777777" w:rsidR="00D164C5" w:rsidRDefault="00D164C5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6B418F0F" w14:textId="77777777">
        <w:trPr>
          <w:jc w:val="center"/>
        </w:trPr>
        <w:tc>
          <w:tcPr>
            <w:tcW w:w="3396" w:type="dxa"/>
            <w:vAlign w:val="center"/>
          </w:tcPr>
          <w:p w14:paraId="54268A04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65898FBF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695C797C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1BAD87DB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31817E7D" w14:textId="77777777">
        <w:trPr>
          <w:jc w:val="center"/>
        </w:trPr>
        <w:tc>
          <w:tcPr>
            <w:tcW w:w="3396" w:type="dxa"/>
            <w:vMerge w:val="restart"/>
            <w:vAlign w:val="center"/>
          </w:tcPr>
          <w:p w14:paraId="4D1A1C9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7DC8E86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1F89E103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789FF25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540DD3C1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35B89038" w14:textId="77777777">
        <w:trPr>
          <w:jc w:val="center"/>
        </w:trPr>
        <w:tc>
          <w:tcPr>
            <w:tcW w:w="3396" w:type="dxa"/>
            <w:vMerge/>
            <w:vAlign w:val="center"/>
          </w:tcPr>
          <w:p w14:paraId="4FDE400D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1C4C06D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2BB04BD1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25594A3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6D822B00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20AF623B" w14:textId="77777777">
        <w:trPr>
          <w:jc w:val="center"/>
        </w:trPr>
        <w:tc>
          <w:tcPr>
            <w:tcW w:w="3396" w:type="dxa"/>
            <w:vAlign w:val="center"/>
          </w:tcPr>
          <w:p w14:paraId="04817982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761F1670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21ACB8F5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7A4042A0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0E48FA1A" w14:textId="77777777" w:rsidR="00D164C5" w:rsidRDefault="00D164C5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37125AB1" w14:textId="77777777">
        <w:trPr>
          <w:jc w:val="center"/>
        </w:trPr>
        <w:tc>
          <w:tcPr>
            <w:tcW w:w="3396" w:type="dxa"/>
            <w:vAlign w:val="center"/>
          </w:tcPr>
          <w:p w14:paraId="03584069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6BABC0DA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D164C5" w14:paraId="69386BAF" w14:textId="77777777">
        <w:trPr>
          <w:trHeight w:val="1222"/>
          <w:jc w:val="center"/>
        </w:trPr>
        <w:tc>
          <w:tcPr>
            <w:tcW w:w="3396" w:type="dxa"/>
            <w:vAlign w:val="center"/>
          </w:tcPr>
          <w:p w14:paraId="562DF691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3C58F058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3B092760" w14:textId="77777777" w:rsidR="00D164C5" w:rsidRDefault="00D164C5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164C5" w14:paraId="33EFD4EC" w14:textId="77777777">
        <w:trPr>
          <w:trHeight w:val="697"/>
          <w:jc w:val="center"/>
        </w:trPr>
        <w:tc>
          <w:tcPr>
            <w:tcW w:w="3396" w:type="dxa"/>
            <w:vAlign w:val="center"/>
          </w:tcPr>
          <w:p w14:paraId="3488024D" w14:textId="77777777" w:rsidR="00D164C5" w:rsidRDefault="00B23EC6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60CD02C3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12C832A9" w14:textId="77777777" w:rsidR="00D164C5" w:rsidRDefault="00B23EC6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254C3777" w14:textId="77777777" w:rsidR="00D164C5" w:rsidRDefault="00B23EC6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采购需求、预算反馈意见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46"/>
        <w:gridCol w:w="2269"/>
        <w:gridCol w:w="3118"/>
        <w:gridCol w:w="3685"/>
        <w:gridCol w:w="1913"/>
      </w:tblGrid>
      <w:tr w:rsidR="00D164C5" w14:paraId="74E0F9DF" w14:textId="77777777">
        <w:trPr>
          <w:trHeight w:val="688"/>
        </w:trPr>
        <w:tc>
          <w:tcPr>
            <w:tcW w:w="1951" w:type="dxa"/>
            <w:vAlign w:val="center"/>
          </w:tcPr>
          <w:p w14:paraId="77F8A14D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1850F558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D164C5" w14:paraId="22425BE5" w14:textId="77777777">
        <w:trPr>
          <w:trHeight w:val="1966"/>
        </w:trPr>
        <w:tc>
          <w:tcPr>
            <w:tcW w:w="1951" w:type="dxa"/>
            <w:vAlign w:val="center"/>
          </w:tcPr>
          <w:p w14:paraId="75DED619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00C8611E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D164C5" w14:paraId="5CD42FF1" w14:textId="77777777">
        <w:trPr>
          <w:trHeight w:val="1588"/>
        </w:trPr>
        <w:tc>
          <w:tcPr>
            <w:tcW w:w="1951" w:type="dxa"/>
            <w:vAlign w:val="center"/>
          </w:tcPr>
          <w:p w14:paraId="66CC292C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41545F2E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D164C5" w14:paraId="6BB0540A" w14:textId="77777777">
        <w:trPr>
          <w:trHeight w:val="1079"/>
        </w:trPr>
        <w:tc>
          <w:tcPr>
            <w:tcW w:w="1951" w:type="dxa"/>
            <w:vMerge w:val="restart"/>
            <w:vAlign w:val="center"/>
          </w:tcPr>
          <w:p w14:paraId="53400E49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B70E946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15B20BB5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6A77DA18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12F6C587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20049AB8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D164C5" w14:paraId="5F06A816" w14:textId="77777777">
        <w:trPr>
          <w:trHeight w:val="687"/>
        </w:trPr>
        <w:tc>
          <w:tcPr>
            <w:tcW w:w="1951" w:type="dxa"/>
            <w:vMerge/>
            <w:vAlign w:val="center"/>
          </w:tcPr>
          <w:p w14:paraId="6695039C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DB85ACC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2480503A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9928E52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66AC40B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38EFB52F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22759660" w14:textId="77777777">
        <w:trPr>
          <w:trHeight w:val="555"/>
        </w:trPr>
        <w:tc>
          <w:tcPr>
            <w:tcW w:w="1951" w:type="dxa"/>
            <w:vMerge/>
            <w:vAlign w:val="center"/>
          </w:tcPr>
          <w:p w14:paraId="1D6B2FEE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341A926E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A705F0C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43FB4E70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AFCFAED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76332093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27D205E9" w14:textId="77777777">
        <w:trPr>
          <w:trHeight w:val="504"/>
        </w:trPr>
        <w:tc>
          <w:tcPr>
            <w:tcW w:w="1951" w:type="dxa"/>
            <w:vMerge/>
            <w:vAlign w:val="center"/>
          </w:tcPr>
          <w:p w14:paraId="141694CE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41575197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4DE1F4E2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07C5292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C78AE63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6CC6F5D6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2371A0CB" w14:textId="77777777">
        <w:trPr>
          <w:trHeight w:val="599"/>
        </w:trPr>
        <w:tc>
          <w:tcPr>
            <w:tcW w:w="1951" w:type="dxa"/>
            <w:vMerge/>
            <w:vAlign w:val="center"/>
          </w:tcPr>
          <w:p w14:paraId="3F39762A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A76FDC8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61F290EF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1AF1244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45C94B2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0EC129EA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6C75FD7F" w14:textId="77777777">
        <w:trPr>
          <w:trHeight w:val="565"/>
        </w:trPr>
        <w:tc>
          <w:tcPr>
            <w:tcW w:w="1951" w:type="dxa"/>
            <w:vMerge/>
            <w:vAlign w:val="center"/>
          </w:tcPr>
          <w:p w14:paraId="59325AB8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BCF2FEA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566E1380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57EEFA21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5FE9BA9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3A64371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4C810DDB" w14:textId="77777777">
        <w:tc>
          <w:tcPr>
            <w:tcW w:w="1951" w:type="dxa"/>
            <w:vAlign w:val="center"/>
          </w:tcPr>
          <w:p w14:paraId="058ADADD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3AFB0F27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D164C5" w14:paraId="5725B5FC" w14:textId="77777777">
        <w:trPr>
          <w:trHeight w:val="666"/>
        </w:trPr>
        <w:tc>
          <w:tcPr>
            <w:tcW w:w="1951" w:type="dxa"/>
            <w:vMerge w:val="restart"/>
            <w:vAlign w:val="center"/>
          </w:tcPr>
          <w:p w14:paraId="0DFD575D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4B0D453B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:rsidR="00D164C5" w14:paraId="547F55B6" w14:textId="77777777">
        <w:trPr>
          <w:trHeight w:val="627"/>
        </w:trPr>
        <w:tc>
          <w:tcPr>
            <w:tcW w:w="1951" w:type="dxa"/>
            <w:vMerge/>
            <w:vAlign w:val="center"/>
          </w:tcPr>
          <w:p w14:paraId="5CC35E4F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E05EDC4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D164C5" w14:paraId="396EC7C0" w14:textId="77777777">
        <w:trPr>
          <w:trHeight w:val="830"/>
        </w:trPr>
        <w:tc>
          <w:tcPr>
            <w:tcW w:w="1951" w:type="dxa"/>
            <w:vMerge/>
            <w:vAlign w:val="center"/>
          </w:tcPr>
          <w:p w14:paraId="34081B55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360D5B27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2、针对项目提出的创新服务。</w:t>
            </w:r>
          </w:p>
        </w:tc>
      </w:tr>
      <w:tr w:rsidR="00D164C5" w14:paraId="519AC2E3" w14:textId="77777777">
        <w:trPr>
          <w:trHeight w:val="650"/>
        </w:trPr>
        <w:tc>
          <w:tcPr>
            <w:tcW w:w="1951" w:type="dxa"/>
            <w:vMerge/>
            <w:vAlign w:val="center"/>
          </w:tcPr>
          <w:p w14:paraId="69F1EFC2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0187CB9C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D164C5" w14:paraId="5C2DB4EB" w14:textId="77777777">
        <w:trPr>
          <w:trHeight w:val="1126"/>
        </w:trPr>
        <w:tc>
          <w:tcPr>
            <w:tcW w:w="1951" w:type="dxa"/>
            <w:vMerge w:val="restart"/>
            <w:vAlign w:val="center"/>
          </w:tcPr>
          <w:p w14:paraId="3933668B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03F1ACE7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1、采购标的技术、商务要求的建议。</w:t>
            </w:r>
          </w:p>
          <w:p w14:paraId="6982DB8E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D164C5" w14:paraId="4D6FACD3" w14:textId="77777777">
        <w:trPr>
          <w:trHeight w:val="1270"/>
        </w:trPr>
        <w:tc>
          <w:tcPr>
            <w:tcW w:w="1951" w:type="dxa"/>
            <w:vMerge/>
            <w:vAlign w:val="center"/>
          </w:tcPr>
          <w:p w14:paraId="60828F82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0BC85CE6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2、有利于项目实施的其他建议。</w:t>
            </w:r>
          </w:p>
          <w:p w14:paraId="20A0A1E6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5046044D" w14:textId="77777777" w:rsidR="00D164C5" w:rsidRDefault="00B23EC6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D164C5">
          <w:headerReference w:type="default" r:id="rId8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对应项处填写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“无”。</w:t>
      </w:r>
    </w:p>
    <w:p w14:paraId="291FDC29" w14:textId="77777777" w:rsidR="00D164C5" w:rsidRDefault="00B23EC6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464DD0BC" w14:textId="77777777" w:rsidR="00D164C5" w:rsidRDefault="00B23EC6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324D8CD9" w14:textId="77777777" w:rsidR="00D164C5" w:rsidRDefault="00D164C5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64211E6C" w14:textId="77777777" w:rsidR="00D164C5" w:rsidRDefault="00D164C5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6598FAE9" w14:textId="77777777" w:rsidR="00D164C5" w:rsidRDefault="00D164C5">
      <w:pPr>
        <w:spacing w:line="440" w:lineRule="exact"/>
      </w:pPr>
    </w:p>
    <w:p w14:paraId="38DEA924" w14:textId="77777777" w:rsidR="00D164C5" w:rsidRDefault="00B23EC6">
      <w:pPr>
        <w:pStyle w:val="a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510BA484" w14:textId="7777777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46B33F02" w14:textId="69CACB8F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 w:rsidR="004901DB">
        <w:rPr>
          <w:rFonts w:hint="eastAsia"/>
          <w:kern w:val="2"/>
          <w:sz w:val="28"/>
          <w:szCs w:val="28"/>
        </w:rPr>
        <w:t>IPTV人民北机房应用负载均衡系统设备采购项目</w:t>
      </w:r>
      <w:r>
        <w:rPr>
          <w:kern w:val="2"/>
          <w:sz w:val="28"/>
          <w:szCs w:val="28"/>
        </w:rPr>
        <w:t>”命名并发送至邮箱：</w:t>
      </w:r>
      <w:r w:rsidRPr="00B23EC6">
        <w:rPr>
          <w:kern w:val="2"/>
          <w:sz w:val="28"/>
          <w:szCs w:val="28"/>
        </w:rPr>
        <w:t>ylzbyxgs2024@163.com</w:t>
      </w:r>
      <w:r>
        <w:rPr>
          <w:kern w:val="2"/>
          <w:sz w:val="28"/>
          <w:szCs w:val="28"/>
        </w:rPr>
        <w:t>。</w:t>
      </w:r>
    </w:p>
    <w:p w14:paraId="65850E82" w14:textId="7777777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  <w:r>
        <w:rPr>
          <w:rFonts w:hint="eastAsia"/>
          <w:kern w:val="2"/>
          <w:sz w:val="28"/>
          <w:szCs w:val="28"/>
        </w:rPr>
        <w:t>叶小姐</w:t>
      </w:r>
      <w:r>
        <w:rPr>
          <w:kern w:val="2"/>
          <w:sz w:val="28"/>
          <w:szCs w:val="28"/>
        </w:rPr>
        <w:t>，020-88526063）”。</w:t>
      </w:r>
    </w:p>
    <w:p w14:paraId="3C8A88D0" w14:textId="7143012D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>
        <w:rPr>
          <w:kern w:val="2"/>
          <w:sz w:val="28"/>
          <w:szCs w:val="28"/>
        </w:rPr>
        <w:t>2024年3月</w:t>
      </w:r>
      <w:r w:rsidR="004901DB">
        <w:rPr>
          <w:rFonts w:hint="eastAsia"/>
          <w:kern w:val="2"/>
          <w:sz w:val="28"/>
          <w:szCs w:val="28"/>
        </w:rPr>
        <w:t>29</w:t>
      </w:r>
      <w:r>
        <w:rPr>
          <w:kern w:val="2"/>
          <w:sz w:val="28"/>
          <w:szCs w:val="28"/>
        </w:rPr>
        <w:t>日</w:t>
      </w:r>
      <w:r>
        <w:rPr>
          <w:rFonts w:hint="eastAsia"/>
          <w:kern w:val="2"/>
          <w:sz w:val="28"/>
          <w:szCs w:val="28"/>
        </w:rPr>
        <w:t>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29AF6982" w14:textId="7777777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 w14:paraId="496F60D1" w14:textId="7777777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联系人：叶小姐</w:t>
      </w:r>
    </w:p>
    <w:p w14:paraId="50E1FB6E" w14:textId="7777777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p w14:paraId="08778C12" w14:textId="77777777" w:rsidR="00D164C5" w:rsidRDefault="00D164C5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D164C5">
      <w:head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BFFA8" w14:textId="77777777" w:rsidR="00B23EC6" w:rsidRDefault="00B23EC6">
      <w:r>
        <w:separator/>
      </w:r>
    </w:p>
  </w:endnote>
  <w:endnote w:type="continuationSeparator" w:id="0">
    <w:p w14:paraId="6386D98D" w14:textId="77777777" w:rsidR="00B23EC6" w:rsidRDefault="00B23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84A3A" w14:textId="77777777" w:rsidR="00B23EC6" w:rsidRDefault="00B23EC6">
      <w:r>
        <w:separator/>
      </w:r>
    </w:p>
  </w:footnote>
  <w:footnote w:type="continuationSeparator" w:id="0">
    <w:p w14:paraId="5B6D8F98" w14:textId="77777777" w:rsidR="00B23EC6" w:rsidRDefault="00B23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36D5D" w14:textId="77777777" w:rsidR="00D164C5" w:rsidRDefault="00B23EC6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0487475B" w14:textId="77777777" w:rsidR="00D164C5" w:rsidRDefault="00B23EC6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CC71A6" wp14:editId="3630DB86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79413D9" id="直接连接符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28C4C" w14:textId="77777777" w:rsidR="00D164C5" w:rsidRDefault="00B23EC6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4B3D1EEB" w14:textId="77777777" w:rsidR="00D164C5" w:rsidRDefault="00B23EC6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6284F1" wp14:editId="5D92BC2F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D1DDA60" id="直接连接符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387846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5282D"/>
    <w:rsid w:val="00191942"/>
    <w:rsid w:val="00255624"/>
    <w:rsid w:val="002A0B2D"/>
    <w:rsid w:val="003677BA"/>
    <w:rsid w:val="003A3DF0"/>
    <w:rsid w:val="003A45A6"/>
    <w:rsid w:val="003C54B6"/>
    <w:rsid w:val="003D65C1"/>
    <w:rsid w:val="0042457B"/>
    <w:rsid w:val="004901DB"/>
    <w:rsid w:val="004C3EA2"/>
    <w:rsid w:val="004C7E37"/>
    <w:rsid w:val="004D5C00"/>
    <w:rsid w:val="00510D17"/>
    <w:rsid w:val="00535419"/>
    <w:rsid w:val="00554165"/>
    <w:rsid w:val="005A7589"/>
    <w:rsid w:val="005A7CF1"/>
    <w:rsid w:val="006A717F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A1503D"/>
    <w:rsid w:val="00A63FCD"/>
    <w:rsid w:val="00A72EEB"/>
    <w:rsid w:val="00A905B8"/>
    <w:rsid w:val="00B23EC6"/>
    <w:rsid w:val="00B537BE"/>
    <w:rsid w:val="00B91653"/>
    <w:rsid w:val="00BE65FE"/>
    <w:rsid w:val="00BF3D97"/>
    <w:rsid w:val="00C0104F"/>
    <w:rsid w:val="00C62768"/>
    <w:rsid w:val="00C65D63"/>
    <w:rsid w:val="00C91B10"/>
    <w:rsid w:val="00CF79A7"/>
    <w:rsid w:val="00D164C5"/>
    <w:rsid w:val="00D77FF1"/>
    <w:rsid w:val="00DA0118"/>
    <w:rsid w:val="00DE45D8"/>
    <w:rsid w:val="00E204B6"/>
    <w:rsid w:val="00E54F28"/>
    <w:rsid w:val="00EF2D2E"/>
    <w:rsid w:val="00F02724"/>
    <w:rsid w:val="00FC2CDA"/>
    <w:rsid w:val="00FD02BB"/>
    <w:rsid w:val="00FD51D9"/>
    <w:rsid w:val="00FE5BA1"/>
    <w:rsid w:val="0D466B4A"/>
    <w:rsid w:val="11162863"/>
    <w:rsid w:val="115D247B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4B9B45"/>
  <w15:docId w15:val="{714CAE7B-A584-402A-B82D-E3830337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142</Words>
  <Characters>811</Characters>
  <Application>Microsoft Office Word</Application>
  <DocSecurity>0</DocSecurity>
  <Lines>6</Lines>
  <Paragraphs>1</Paragraphs>
  <ScaleCrop>false</ScaleCrop>
  <Company>Microsoft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</cp:lastModifiedBy>
  <cp:revision>35</cp:revision>
  <cp:lastPrinted>2022-11-04T11:32:00Z</cp:lastPrinted>
  <dcterms:created xsi:type="dcterms:W3CDTF">2022-09-28T13:04:00Z</dcterms:created>
  <dcterms:modified xsi:type="dcterms:W3CDTF">2024-03-22T08:14:00Z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03C3952B75F64532BA04FA5E4F60205F</vt:lpwstr>
  </property>
</Properties>
</file>